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F54" w:rsidRPr="005F5D99" w:rsidRDefault="00027F54" w:rsidP="008623E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4111"/>
      </w:tblGrid>
      <w:tr w:rsidR="005F5D99" w:rsidRPr="00297754" w:rsidTr="005F5D99">
        <w:tc>
          <w:tcPr>
            <w:tcW w:w="5353" w:type="dxa"/>
            <w:shd w:val="clear" w:color="auto" w:fill="auto"/>
          </w:tcPr>
          <w:p w:rsidR="005F5D99" w:rsidRPr="00297754" w:rsidRDefault="005F5D99" w:rsidP="00D679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11" w:type="dxa"/>
            <w:shd w:val="clear" w:color="auto" w:fill="auto"/>
          </w:tcPr>
          <w:p w:rsidR="005F5D99" w:rsidRPr="005F5D99" w:rsidRDefault="005F5D99" w:rsidP="00D6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5D99">
              <w:rPr>
                <w:rFonts w:ascii="Times New Roman" w:hAnsi="Times New Roman"/>
                <w:sz w:val="24"/>
                <w:szCs w:val="24"/>
              </w:rPr>
              <w:t>Приложение</w:t>
            </w:r>
          </w:p>
          <w:p w:rsidR="005F5D99" w:rsidRPr="005F5D99" w:rsidRDefault="005F5D99" w:rsidP="005F5D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5D99">
              <w:rPr>
                <w:rFonts w:ascii="Times New Roman" w:hAnsi="Times New Roman"/>
                <w:sz w:val="24"/>
                <w:szCs w:val="24"/>
              </w:rPr>
              <w:t>к приказу контрольно-счетной палаты городского округа «Город Архангельск»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5D99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5F5D99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5F5D99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5F5D99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</w:tbl>
    <w:p w:rsidR="005F5D99" w:rsidRDefault="005F5D99" w:rsidP="005F5D99"/>
    <w:p w:rsidR="005F5D99" w:rsidRDefault="005F5D99" w:rsidP="005F5D9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z w:val="12"/>
          <w:szCs w:val="12"/>
          <w:lang w:eastAsia="ru-RU"/>
        </w:rPr>
      </w:pPr>
    </w:p>
    <w:p w:rsidR="00136846" w:rsidRPr="003764CA" w:rsidRDefault="00136846" w:rsidP="001368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5"/>
          <w:szCs w:val="25"/>
        </w:rPr>
      </w:pPr>
      <w:r w:rsidRPr="003764CA">
        <w:rPr>
          <w:rFonts w:ascii="Times New Roman" w:hAnsi="Times New Roman"/>
          <w:sz w:val="25"/>
          <w:szCs w:val="25"/>
        </w:rPr>
        <w:t>Перечень</w:t>
      </w:r>
    </w:p>
    <w:p w:rsidR="003764CA" w:rsidRDefault="00136846" w:rsidP="001368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5"/>
          <w:szCs w:val="25"/>
          <w:lang w:val="en-US"/>
        </w:rPr>
      </w:pPr>
      <w:r w:rsidRPr="003764CA">
        <w:rPr>
          <w:rFonts w:ascii="Times New Roman" w:hAnsi="Times New Roman"/>
          <w:sz w:val="25"/>
          <w:szCs w:val="25"/>
        </w:rPr>
        <w:t xml:space="preserve"> должностей муниципальной службы</w:t>
      </w:r>
      <w:r w:rsidR="004974C8" w:rsidRPr="003764CA">
        <w:rPr>
          <w:rFonts w:ascii="Times New Roman" w:hAnsi="Times New Roman" w:cs="Times New Roman"/>
          <w:sz w:val="25"/>
          <w:szCs w:val="25"/>
        </w:rPr>
        <w:t xml:space="preserve"> в аппарате контрольно-счетной палаты городского округа «Город Архангельск»</w:t>
      </w:r>
      <w:r w:rsidRPr="003764CA">
        <w:rPr>
          <w:rFonts w:ascii="Times New Roman" w:hAnsi="Times New Roman"/>
          <w:sz w:val="25"/>
          <w:szCs w:val="25"/>
        </w:rPr>
        <w:t>, при назначении на которые граждане и при замещении которых муниципальные служащие в случаях, установленных Федеральным законом</w:t>
      </w:r>
    </w:p>
    <w:p w:rsidR="005F5D99" w:rsidRPr="003764CA" w:rsidRDefault="00136846" w:rsidP="001368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5"/>
          <w:szCs w:val="25"/>
        </w:rPr>
      </w:pPr>
      <w:r w:rsidRPr="003764CA">
        <w:rPr>
          <w:rFonts w:ascii="Times New Roman" w:hAnsi="Times New Roman"/>
          <w:sz w:val="25"/>
          <w:szCs w:val="25"/>
        </w:rPr>
        <w:t xml:space="preserve"> от 25 декабря 2008 года № 273-ФЗ «О противодействии коррупции»,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  <w:bookmarkStart w:id="0" w:name="_GoBack"/>
      <w:bookmarkEnd w:id="0"/>
    </w:p>
    <w:p w:rsidR="005F5D99" w:rsidRPr="003764CA" w:rsidRDefault="005F5D99" w:rsidP="005F5D99">
      <w:pPr>
        <w:autoSpaceDE w:val="0"/>
        <w:autoSpaceDN w:val="0"/>
        <w:adjustRightInd w:val="0"/>
        <w:jc w:val="both"/>
        <w:rPr>
          <w:sz w:val="25"/>
          <w:szCs w:val="25"/>
        </w:rPr>
      </w:pPr>
    </w:p>
    <w:p w:rsidR="005F5D99" w:rsidRPr="003764CA" w:rsidRDefault="005F5D99" w:rsidP="005F5D99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/>
          <w:sz w:val="25"/>
          <w:szCs w:val="25"/>
        </w:rPr>
      </w:pPr>
      <w:r w:rsidRPr="003764CA">
        <w:rPr>
          <w:rFonts w:ascii="Times New Roman" w:hAnsi="Times New Roman"/>
          <w:sz w:val="25"/>
          <w:szCs w:val="25"/>
        </w:rPr>
        <w:t>1. Ведущие должности муниципальной службы:</w:t>
      </w:r>
    </w:p>
    <w:p w:rsidR="005F5D99" w:rsidRPr="003764CA" w:rsidRDefault="005F5D99" w:rsidP="005F5D99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5"/>
          <w:szCs w:val="25"/>
        </w:rPr>
      </w:pPr>
      <w:r w:rsidRPr="003764CA">
        <w:rPr>
          <w:rFonts w:ascii="Times New Roman" w:hAnsi="Times New Roman"/>
          <w:sz w:val="25"/>
          <w:szCs w:val="25"/>
        </w:rPr>
        <w:t>главный инспектор аппарата контрольно-счетной палаты городского округа «Город Архангельск»;</w:t>
      </w:r>
    </w:p>
    <w:p w:rsidR="005F5D99" w:rsidRPr="003764CA" w:rsidRDefault="005F5D99" w:rsidP="005F5D99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5"/>
          <w:szCs w:val="25"/>
        </w:rPr>
      </w:pPr>
      <w:r w:rsidRPr="003764CA">
        <w:rPr>
          <w:rFonts w:ascii="Times New Roman" w:hAnsi="Times New Roman"/>
          <w:sz w:val="25"/>
          <w:szCs w:val="25"/>
        </w:rPr>
        <w:t>инспектор аппарата контрольно-счетной палаты городского округа «Город Архангельск»</w:t>
      </w:r>
    </w:p>
    <w:p w:rsidR="005F5D99" w:rsidRPr="003764CA" w:rsidRDefault="005F5D99" w:rsidP="005F5D99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/>
          <w:sz w:val="25"/>
          <w:szCs w:val="25"/>
        </w:rPr>
      </w:pPr>
    </w:p>
    <w:p w:rsidR="005F5D99" w:rsidRPr="003764CA" w:rsidRDefault="005F5D99" w:rsidP="005F5D99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/>
          <w:sz w:val="25"/>
          <w:szCs w:val="25"/>
        </w:rPr>
      </w:pPr>
      <w:r w:rsidRPr="003764CA">
        <w:rPr>
          <w:rFonts w:ascii="Times New Roman" w:hAnsi="Times New Roman"/>
          <w:sz w:val="25"/>
          <w:szCs w:val="25"/>
        </w:rPr>
        <w:t>2. Старшие должности муниципальной службы:</w:t>
      </w:r>
    </w:p>
    <w:p w:rsidR="005F5D99" w:rsidRPr="003764CA" w:rsidRDefault="005F5D99" w:rsidP="005F5D99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5"/>
          <w:szCs w:val="25"/>
        </w:rPr>
      </w:pPr>
      <w:r w:rsidRPr="003764CA">
        <w:rPr>
          <w:rFonts w:ascii="Times New Roman" w:hAnsi="Times New Roman"/>
          <w:sz w:val="25"/>
          <w:szCs w:val="25"/>
        </w:rPr>
        <w:t>главный специалист аппарата контрольно-счетной палаты городского округа «Город Архангельск»</w:t>
      </w:r>
    </w:p>
    <w:p w:rsidR="005F5D99" w:rsidRPr="003764CA" w:rsidRDefault="005F5D99" w:rsidP="005F5D99">
      <w:pPr>
        <w:autoSpaceDE w:val="0"/>
        <w:autoSpaceDN w:val="0"/>
        <w:adjustRightInd w:val="0"/>
        <w:rPr>
          <w:sz w:val="25"/>
          <w:szCs w:val="25"/>
        </w:rPr>
      </w:pPr>
    </w:p>
    <w:p w:rsidR="005F5D99" w:rsidRDefault="005F5D99" w:rsidP="005F5D99">
      <w:pPr>
        <w:autoSpaceDE w:val="0"/>
        <w:autoSpaceDN w:val="0"/>
        <w:adjustRightInd w:val="0"/>
        <w:jc w:val="center"/>
      </w:pPr>
      <w:r>
        <w:t>---------------------</w:t>
      </w:r>
    </w:p>
    <w:p w:rsidR="00D76626" w:rsidRPr="00571B9F" w:rsidRDefault="00D76626" w:rsidP="0044516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5"/>
          <w:szCs w:val="25"/>
        </w:rPr>
      </w:pPr>
    </w:p>
    <w:p w:rsidR="00D76626" w:rsidRPr="00571B9F" w:rsidRDefault="00D76626" w:rsidP="0044516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5"/>
          <w:szCs w:val="25"/>
        </w:rPr>
      </w:pPr>
    </w:p>
    <w:p w:rsidR="00D76626" w:rsidRPr="00571B9F" w:rsidRDefault="00D76626" w:rsidP="0044516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5"/>
          <w:szCs w:val="25"/>
        </w:rPr>
      </w:pPr>
    </w:p>
    <w:p w:rsidR="00D76626" w:rsidRDefault="00D76626" w:rsidP="0044516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5"/>
          <w:szCs w:val="25"/>
        </w:rPr>
      </w:pPr>
    </w:p>
    <w:p w:rsidR="007F5A9A" w:rsidRDefault="007F5A9A" w:rsidP="0044516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5"/>
          <w:szCs w:val="25"/>
        </w:rPr>
      </w:pPr>
    </w:p>
    <w:p w:rsidR="007F5A9A" w:rsidRDefault="007F5A9A" w:rsidP="0044516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5"/>
          <w:szCs w:val="25"/>
        </w:rPr>
      </w:pPr>
    </w:p>
    <w:p w:rsidR="007F5A9A" w:rsidRPr="00571B9F" w:rsidRDefault="007F5A9A" w:rsidP="0044516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5"/>
          <w:szCs w:val="25"/>
        </w:rPr>
      </w:pPr>
    </w:p>
    <w:p w:rsidR="00D76626" w:rsidRDefault="00D76626" w:rsidP="0044516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5"/>
          <w:szCs w:val="25"/>
        </w:rPr>
      </w:pPr>
    </w:p>
    <w:p w:rsidR="00FB6624" w:rsidRDefault="00FB6624" w:rsidP="0044516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5"/>
          <w:szCs w:val="25"/>
        </w:rPr>
      </w:pPr>
    </w:p>
    <w:sectPr w:rsidR="00FB6624" w:rsidSect="005F5D99">
      <w:pgSz w:w="11906" w:h="16838"/>
      <w:pgMar w:top="794" w:right="707" w:bottom="62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1C7"/>
    <w:rsid w:val="0001312A"/>
    <w:rsid w:val="00022E8E"/>
    <w:rsid w:val="00027F54"/>
    <w:rsid w:val="00046AEA"/>
    <w:rsid w:val="000923ED"/>
    <w:rsid w:val="00096437"/>
    <w:rsid w:val="000A7226"/>
    <w:rsid w:val="001143FE"/>
    <w:rsid w:val="001300F2"/>
    <w:rsid w:val="00136846"/>
    <w:rsid w:val="00140BAB"/>
    <w:rsid w:val="00147222"/>
    <w:rsid w:val="001A4E12"/>
    <w:rsid w:val="001D6D63"/>
    <w:rsid w:val="00206F35"/>
    <w:rsid w:val="0026566B"/>
    <w:rsid w:val="00281C97"/>
    <w:rsid w:val="002A53D5"/>
    <w:rsid w:val="002B00F1"/>
    <w:rsid w:val="002C71C7"/>
    <w:rsid w:val="002E76FD"/>
    <w:rsid w:val="00307456"/>
    <w:rsid w:val="003764CA"/>
    <w:rsid w:val="00393528"/>
    <w:rsid w:val="003F4CBB"/>
    <w:rsid w:val="00401F16"/>
    <w:rsid w:val="00410D09"/>
    <w:rsid w:val="00413138"/>
    <w:rsid w:val="0044516C"/>
    <w:rsid w:val="00480A22"/>
    <w:rsid w:val="004974C8"/>
    <w:rsid w:val="004F6865"/>
    <w:rsid w:val="005114FA"/>
    <w:rsid w:val="00571B9F"/>
    <w:rsid w:val="00586492"/>
    <w:rsid w:val="00593591"/>
    <w:rsid w:val="005A2D53"/>
    <w:rsid w:val="005D020C"/>
    <w:rsid w:val="005E6E41"/>
    <w:rsid w:val="005F5D99"/>
    <w:rsid w:val="005F6D1C"/>
    <w:rsid w:val="00645D08"/>
    <w:rsid w:val="00651B7A"/>
    <w:rsid w:val="006543E8"/>
    <w:rsid w:val="006607D9"/>
    <w:rsid w:val="00663EAE"/>
    <w:rsid w:val="00707735"/>
    <w:rsid w:val="007326A3"/>
    <w:rsid w:val="0074554C"/>
    <w:rsid w:val="00746CBD"/>
    <w:rsid w:val="00747E88"/>
    <w:rsid w:val="007A534D"/>
    <w:rsid w:val="007F5A9A"/>
    <w:rsid w:val="007F7EFD"/>
    <w:rsid w:val="0080387A"/>
    <w:rsid w:val="00806075"/>
    <w:rsid w:val="0082757A"/>
    <w:rsid w:val="008366C8"/>
    <w:rsid w:val="00854508"/>
    <w:rsid w:val="008623E3"/>
    <w:rsid w:val="008E40CB"/>
    <w:rsid w:val="008F5393"/>
    <w:rsid w:val="0093349D"/>
    <w:rsid w:val="00975C07"/>
    <w:rsid w:val="00993A8A"/>
    <w:rsid w:val="009941C3"/>
    <w:rsid w:val="009A6087"/>
    <w:rsid w:val="009C02B2"/>
    <w:rsid w:val="00A154E5"/>
    <w:rsid w:val="00A173B6"/>
    <w:rsid w:val="00A5353B"/>
    <w:rsid w:val="00A75F81"/>
    <w:rsid w:val="00AC3091"/>
    <w:rsid w:val="00AF46C5"/>
    <w:rsid w:val="00B10B75"/>
    <w:rsid w:val="00B45106"/>
    <w:rsid w:val="00B950EE"/>
    <w:rsid w:val="00BA1A29"/>
    <w:rsid w:val="00BF27D8"/>
    <w:rsid w:val="00C05D4D"/>
    <w:rsid w:val="00C218AC"/>
    <w:rsid w:val="00C423BA"/>
    <w:rsid w:val="00CC6E0E"/>
    <w:rsid w:val="00CF130E"/>
    <w:rsid w:val="00D300E0"/>
    <w:rsid w:val="00D37B8D"/>
    <w:rsid w:val="00D716ED"/>
    <w:rsid w:val="00D76626"/>
    <w:rsid w:val="00D91D19"/>
    <w:rsid w:val="00D93D2C"/>
    <w:rsid w:val="00DA2533"/>
    <w:rsid w:val="00DA5742"/>
    <w:rsid w:val="00DA71B5"/>
    <w:rsid w:val="00DD1098"/>
    <w:rsid w:val="00E00A5A"/>
    <w:rsid w:val="00E122B9"/>
    <w:rsid w:val="00E8239A"/>
    <w:rsid w:val="00E9705F"/>
    <w:rsid w:val="00EA27AC"/>
    <w:rsid w:val="00EA4A16"/>
    <w:rsid w:val="00EC1083"/>
    <w:rsid w:val="00ED4C21"/>
    <w:rsid w:val="00EE6B94"/>
    <w:rsid w:val="00F30B3A"/>
    <w:rsid w:val="00F45A69"/>
    <w:rsid w:val="00FB6624"/>
    <w:rsid w:val="00FC60C4"/>
    <w:rsid w:val="00FF4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2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23E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C30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47E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2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23E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C30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47E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Александровна Кузнецова</dc:creator>
  <cp:keywords/>
  <dc:description/>
  <cp:lastModifiedBy>Анна Юрьевна Знатных</cp:lastModifiedBy>
  <cp:revision>162</cp:revision>
  <cp:lastPrinted>2022-02-02T12:45:00Z</cp:lastPrinted>
  <dcterms:created xsi:type="dcterms:W3CDTF">2020-09-15T12:47:00Z</dcterms:created>
  <dcterms:modified xsi:type="dcterms:W3CDTF">2026-04-30T10:33:00Z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